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567" w:tblpY="1276"/>
        <w:tblW w:w="10189" w:type="dxa"/>
        <w:tblCellMar>
          <w:left w:w="70" w:type="dxa"/>
          <w:right w:w="70" w:type="dxa"/>
        </w:tblCellMar>
        <w:tblLook w:val="04A0"/>
      </w:tblPr>
      <w:tblGrid>
        <w:gridCol w:w="1467"/>
        <w:gridCol w:w="8722"/>
      </w:tblGrid>
      <w:tr w:rsidR="001E2954" w:rsidRPr="001E2954" w:rsidTr="0074380B">
        <w:trPr>
          <w:trHeight w:val="340"/>
        </w:trPr>
        <w:tc>
          <w:tcPr>
            <w:tcW w:w="101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bookmarkStart w:id="0" w:name="_GoBack"/>
            <w:bookmarkEnd w:id="0"/>
          </w:p>
        </w:tc>
      </w:tr>
      <w:tr w:rsidR="001E2954" w:rsidRPr="001E2954" w:rsidTr="00C2688A">
        <w:trPr>
          <w:trHeight w:val="1564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Spontánní činnosti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54" w:rsidRPr="001E2954" w:rsidRDefault="00866A5E" w:rsidP="0074380B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lang w:eastAsia="cs-CZ"/>
              </w:rPr>
            </w:pPr>
            <w:r>
              <w:rPr>
                <w:rFonts w:ascii="Arial2" w:eastAsia="Times New Roman" w:hAnsi="Arial2" w:cs="Times New Roman"/>
                <w:color w:val="000000"/>
                <w:lang w:eastAsia="cs-CZ"/>
              </w:rPr>
              <w:t>Volné kreslení květin, četba z</w:t>
            </w:r>
            <w:r>
              <w:rPr>
                <w:rFonts w:ascii="Arial2" w:eastAsia="Times New Roman" w:hAnsi="Arial2" w:cs="Times New Roman" w:hint="eastAsia"/>
                <w:color w:val="000000"/>
                <w:lang w:eastAsia="cs-CZ"/>
              </w:rPr>
              <w:t> </w:t>
            </w:r>
            <w:r>
              <w:rPr>
                <w:rFonts w:ascii="Arial2" w:eastAsia="Times New Roman" w:hAnsi="Arial2" w:cs="Times New Roman"/>
                <w:color w:val="000000"/>
                <w:lang w:eastAsia="cs-CZ"/>
              </w:rPr>
              <w:t>časopisů a knih, stolní a společenské hry, hry na rychlost a paměť, puzzle Šípková Růženka (1000 dílcích), lego, Sewa, stavebnice.</w:t>
            </w:r>
          </w:p>
        </w:tc>
      </w:tr>
      <w:tr w:rsidR="001E2954" w:rsidRPr="001E2954" w:rsidTr="0074380B">
        <w:trPr>
          <w:trHeight w:val="240"/>
        </w:trPr>
        <w:tc>
          <w:tcPr>
            <w:tcW w:w="10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1. týden</w:t>
            </w:r>
          </w:p>
        </w:tc>
      </w:tr>
      <w:tr w:rsidR="00E01196" w:rsidRPr="001E2954" w:rsidTr="00C2688A">
        <w:trPr>
          <w:trHeight w:val="340"/>
        </w:trPr>
        <w:tc>
          <w:tcPr>
            <w:tcW w:w="14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1196" w:rsidRPr="001E2954" w:rsidRDefault="00E01196" w:rsidP="00E0119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1196" w:rsidRPr="00995035" w:rsidRDefault="00995035" w:rsidP="00E0119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Státní svátek</w:t>
            </w:r>
          </w:p>
        </w:tc>
      </w:tr>
      <w:tr w:rsidR="006916DC" w:rsidRPr="001E2954" w:rsidTr="00C2688A">
        <w:trPr>
          <w:trHeight w:val="340"/>
        </w:trPr>
        <w:tc>
          <w:tcPr>
            <w:tcW w:w="1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16DC" w:rsidRPr="001E2954" w:rsidRDefault="006916DC" w:rsidP="006916D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6DC" w:rsidRPr="001E2954" w:rsidRDefault="006916DC" w:rsidP="006916D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</w:t>
            </w:r>
            <w:r w:rsidR="00E22DCE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nitní kruh- První máj </w:t>
            </w:r>
            <w:r w:rsidR="00792837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(</w:t>
            </w:r>
            <w:r w:rsidR="00E22DCE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společné povídání k</w:t>
            </w:r>
            <w:r w:rsidR="00792837"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  <w:lang w:eastAsia="cs-CZ"/>
              </w:rPr>
              <w:t> </w:t>
            </w:r>
            <w:r w:rsidR="00E22DCE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tématu</w:t>
            </w:r>
            <w:r w:rsidR="00792837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6916DC" w:rsidRPr="001E2954" w:rsidTr="00C2688A">
        <w:trPr>
          <w:trHeight w:val="340"/>
        </w:trPr>
        <w:tc>
          <w:tcPr>
            <w:tcW w:w="1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16DC" w:rsidRPr="001E2954" w:rsidRDefault="006916DC" w:rsidP="006916D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6DC" w:rsidRPr="001E2954" w:rsidRDefault="00995035" w:rsidP="006916D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Seznámení s</w:t>
            </w:r>
            <w:r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pohádkou Šípková Růženka </w:t>
            </w:r>
          </w:p>
        </w:tc>
      </w:tr>
      <w:tr w:rsidR="006916DC" w:rsidRPr="001E2954" w:rsidTr="00C2688A">
        <w:trPr>
          <w:trHeight w:val="340"/>
        </w:trPr>
        <w:tc>
          <w:tcPr>
            <w:tcW w:w="1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16DC" w:rsidRPr="001E2954" w:rsidRDefault="006916DC" w:rsidP="006916D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6DC" w:rsidRPr="001E2954" w:rsidRDefault="006916DC" w:rsidP="006916D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916DC" w:rsidRPr="001E2954" w:rsidTr="00C2688A">
        <w:trPr>
          <w:trHeight w:val="340"/>
        </w:trPr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6DC" w:rsidRPr="001E2954" w:rsidRDefault="006916DC" w:rsidP="006916D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6DC" w:rsidRPr="001E2954" w:rsidRDefault="006916DC" w:rsidP="006916D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916DC" w:rsidRPr="001E2954" w:rsidTr="0074380B">
        <w:trPr>
          <w:trHeight w:val="240"/>
        </w:trPr>
        <w:tc>
          <w:tcPr>
            <w:tcW w:w="10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6DC" w:rsidRPr="001E2954" w:rsidRDefault="006916DC" w:rsidP="006916D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2. týden</w:t>
            </w:r>
          </w:p>
        </w:tc>
      </w:tr>
      <w:tr w:rsidR="006916DC" w:rsidRPr="001E2954" w:rsidTr="00C2688A">
        <w:trPr>
          <w:trHeight w:val="340"/>
        </w:trPr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916DC" w:rsidRPr="001E2954" w:rsidRDefault="006916DC" w:rsidP="006916D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6DC" w:rsidRPr="00995035" w:rsidRDefault="00995035" w:rsidP="006916D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Komunitní kruh- Moje maminka</w:t>
            </w:r>
          </w:p>
        </w:tc>
      </w:tr>
      <w:tr w:rsidR="006916DC" w:rsidRPr="001E2954" w:rsidTr="00C2688A">
        <w:trPr>
          <w:trHeight w:val="340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6DC" w:rsidRPr="001E2954" w:rsidRDefault="006916DC" w:rsidP="006916D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6DC" w:rsidRPr="001E2954" w:rsidRDefault="00995035" w:rsidP="006916D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Hrajeme hru- Barvy růže</w:t>
            </w:r>
          </w:p>
        </w:tc>
      </w:tr>
      <w:tr w:rsidR="000E6EE1" w:rsidRPr="001E2954" w:rsidTr="00C2688A">
        <w:trPr>
          <w:trHeight w:val="340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E1" w:rsidRPr="001E2954" w:rsidRDefault="000E6EE1" w:rsidP="000E6EE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6EE1" w:rsidRPr="001E2954" w:rsidRDefault="00995035" w:rsidP="000E6EE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Státní svátek</w:t>
            </w:r>
          </w:p>
        </w:tc>
      </w:tr>
      <w:tr w:rsidR="000E6EE1" w:rsidRPr="001E2954" w:rsidTr="00C2688A">
        <w:trPr>
          <w:trHeight w:val="340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E1" w:rsidRPr="001E2954" w:rsidRDefault="000E6EE1" w:rsidP="000E6EE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6EE1" w:rsidRPr="001E2954" w:rsidRDefault="00995035" w:rsidP="000E6EE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Kreativní tvoření- přáníčka, </w:t>
            </w:r>
            <w:r w:rsidR="006164AD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květiny z</w:t>
            </w:r>
            <w:r w:rsidR="006164AD"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  <w:lang w:eastAsia="cs-CZ"/>
              </w:rPr>
              <w:t> </w:t>
            </w:r>
            <w:r w:rsidR="006164AD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ubrousků </w:t>
            </w:r>
          </w:p>
        </w:tc>
      </w:tr>
      <w:tr w:rsidR="000E6EE1" w:rsidRPr="001E2954" w:rsidTr="00C2688A">
        <w:trPr>
          <w:trHeight w:val="340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E1" w:rsidRPr="001E2954" w:rsidRDefault="000E6EE1" w:rsidP="000E6EE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6EE1" w:rsidRPr="001E2954" w:rsidRDefault="006164AD" w:rsidP="000E6EE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Dokončujeme naše výrobky.</w:t>
            </w:r>
          </w:p>
        </w:tc>
      </w:tr>
      <w:tr w:rsidR="000E6EE1" w:rsidRPr="001E2954" w:rsidTr="0074380B">
        <w:trPr>
          <w:trHeight w:val="240"/>
        </w:trPr>
        <w:tc>
          <w:tcPr>
            <w:tcW w:w="10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EE1" w:rsidRPr="001E2954" w:rsidRDefault="000E6EE1" w:rsidP="000E6EE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3. týden</w:t>
            </w:r>
          </w:p>
        </w:tc>
      </w:tr>
      <w:tr w:rsidR="000E6EE1" w:rsidRPr="001E2954" w:rsidTr="00C2688A">
        <w:trPr>
          <w:trHeight w:val="340"/>
        </w:trPr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E6EE1" w:rsidRPr="001E2954" w:rsidRDefault="000E6EE1" w:rsidP="000E6EE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6EE1" w:rsidRPr="001E2954" w:rsidRDefault="006164AD" w:rsidP="000E6EE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Komunitní</w:t>
            </w:r>
            <w:r w:rsidR="0040192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kruh – zážitky z víkendu.</w:t>
            </w:r>
          </w:p>
        </w:tc>
      </w:tr>
      <w:tr w:rsidR="000E6EE1" w:rsidRPr="001E2954" w:rsidTr="00C2688A">
        <w:trPr>
          <w:trHeight w:val="340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E1" w:rsidRPr="001E2954" w:rsidRDefault="000E6EE1" w:rsidP="000E6EE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6EE1" w:rsidRPr="001E2954" w:rsidRDefault="006164AD" w:rsidP="000E6EE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Hrajeme hru- Růžový šíp</w:t>
            </w:r>
          </w:p>
        </w:tc>
      </w:tr>
      <w:tr w:rsidR="000E6EE1" w:rsidRPr="001E2954" w:rsidTr="00C2688A">
        <w:trPr>
          <w:trHeight w:val="340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E1" w:rsidRPr="001E2954" w:rsidRDefault="000E6EE1" w:rsidP="000E6EE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6EE1" w:rsidRPr="001E2954" w:rsidRDefault="006164AD" w:rsidP="000E6EE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Společné hádanky a kvízy na měsíc KVĚTEN</w:t>
            </w:r>
          </w:p>
        </w:tc>
      </w:tr>
      <w:tr w:rsidR="000E6EE1" w:rsidRPr="001E2954" w:rsidTr="00C2688A">
        <w:trPr>
          <w:trHeight w:val="340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E1" w:rsidRPr="001E2954" w:rsidRDefault="000E6EE1" w:rsidP="000E6EE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6EE1" w:rsidRPr="001E2954" w:rsidRDefault="006164AD" w:rsidP="000E6EE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Plníme pracovní listy k</w:t>
            </w:r>
            <w:r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pohádce měsíce.</w:t>
            </w:r>
          </w:p>
        </w:tc>
      </w:tr>
      <w:tr w:rsidR="000E6EE1" w:rsidRPr="001E2954" w:rsidTr="00C2688A">
        <w:trPr>
          <w:trHeight w:val="340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E1" w:rsidRPr="001E2954" w:rsidRDefault="000E6EE1" w:rsidP="000E6EE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6EE1" w:rsidRPr="001E2954" w:rsidRDefault="006164AD" w:rsidP="000E6EE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Malujeme pohádkové postavy.</w:t>
            </w:r>
          </w:p>
        </w:tc>
      </w:tr>
      <w:tr w:rsidR="000E6EE1" w:rsidRPr="001E2954" w:rsidTr="0074380B">
        <w:trPr>
          <w:trHeight w:val="240"/>
        </w:trPr>
        <w:tc>
          <w:tcPr>
            <w:tcW w:w="10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EE1" w:rsidRPr="001E2954" w:rsidRDefault="000E6EE1" w:rsidP="000E6EE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4. týden</w:t>
            </w:r>
          </w:p>
        </w:tc>
      </w:tr>
      <w:tr w:rsidR="000E6EE1" w:rsidRPr="001E2954" w:rsidTr="00C2688A">
        <w:trPr>
          <w:trHeight w:val="340"/>
        </w:trPr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E6EE1" w:rsidRPr="001E2954" w:rsidRDefault="000E6EE1" w:rsidP="000E6EE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6EE1" w:rsidRPr="001E2954" w:rsidRDefault="006164AD" w:rsidP="000E6EE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Komunitní</w:t>
            </w:r>
            <w:r w:rsidR="007440B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kruh – 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Poznej květinu (učíme se poznávat květiny)</w:t>
            </w:r>
          </w:p>
        </w:tc>
      </w:tr>
      <w:tr w:rsidR="000E6EE1" w:rsidRPr="001E2954" w:rsidTr="00C2688A">
        <w:trPr>
          <w:trHeight w:val="340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E1" w:rsidRPr="001E2954" w:rsidRDefault="000E6EE1" w:rsidP="000E6EE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6EE1" w:rsidRPr="001E2954" w:rsidRDefault="006164AD" w:rsidP="000E6EE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Hrajeme hru- Poznej květinu</w:t>
            </w:r>
          </w:p>
        </w:tc>
      </w:tr>
      <w:tr w:rsidR="000E6EE1" w:rsidRPr="001E2954" w:rsidTr="00C2688A">
        <w:trPr>
          <w:trHeight w:val="340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E1" w:rsidRPr="001E2954" w:rsidRDefault="000E6EE1" w:rsidP="000E6EE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6EE1" w:rsidRPr="001E2954" w:rsidRDefault="00A8376A" w:rsidP="000E6EE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Učíme se píseň- Vyrostly v</w:t>
            </w:r>
            <w:r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zahrádce tři růže</w:t>
            </w:r>
          </w:p>
        </w:tc>
      </w:tr>
      <w:tr w:rsidR="000E6EE1" w:rsidRPr="001E2954" w:rsidTr="00C2688A">
        <w:trPr>
          <w:trHeight w:val="360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E1" w:rsidRPr="001E2954" w:rsidRDefault="000E6EE1" w:rsidP="000E6EE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6EE1" w:rsidRPr="001E2954" w:rsidRDefault="00A8376A" w:rsidP="000E6EE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Kreativní tvoření z</w:t>
            </w:r>
            <w:r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plastelíny.</w:t>
            </w:r>
          </w:p>
        </w:tc>
      </w:tr>
      <w:tr w:rsidR="000E6EE1" w:rsidRPr="001E2954" w:rsidTr="00C2688A">
        <w:trPr>
          <w:trHeight w:val="340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E1" w:rsidRPr="001E2954" w:rsidRDefault="000E6EE1" w:rsidP="000E6EE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6EE1" w:rsidRPr="001E2954" w:rsidRDefault="00A8376A" w:rsidP="000E6EE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Plníme kouzelné pohádkové úkoly.</w:t>
            </w:r>
          </w:p>
        </w:tc>
      </w:tr>
      <w:tr w:rsidR="000E6EE1" w:rsidRPr="001E2954" w:rsidTr="00C2688A">
        <w:trPr>
          <w:trHeight w:val="240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E6EE1" w:rsidRPr="001E2954" w:rsidRDefault="000E6EE1" w:rsidP="000E6EE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7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EE1" w:rsidRPr="001E2954" w:rsidRDefault="000E6EE1" w:rsidP="000E6EE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  <w:r w:rsidR="00A60D44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                                  </w:t>
            </w:r>
            <w:r w:rsidRPr="001E2954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cs-CZ"/>
              </w:rPr>
              <w:t>5. týden</w:t>
            </w:r>
          </w:p>
        </w:tc>
      </w:tr>
      <w:tr w:rsidR="000E6EE1" w:rsidRPr="001E2954" w:rsidTr="00C2688A">
        <w:trPr>
          <w:trHeight w:val="360"/>
        </w:trPr>
        <w:tc>
          <w:tcPr>
            <w:tcW w:w="14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E6EE1" w:rsidRPr="001E2954" w:rsidRDefault="000E6EE1" w:rsidP="000E6EE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76A" w:rsidRPr="001E2954" w:rsidRDefault="00A8376A" w:rsidP="000E6EE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Komunitní kruh- zážitky z víkendu</w:t>
            </w:r>
          </w:p>
        </w:tc>
      </w:tr>
      <w:tr w:rsidR="000E6EE1" w:rsidRPr="001E2954" w:rsidTr="00C2688A">
        <w:trPr>
          <w:trHeight w:val="360"/>
        </w:trPr>
        <w:tc>
          <w:tcPr>
            <w:tcW w:w="1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EE1" w:rsidRPr="001E2954" w:rsidRDefault="000E6EE1" w:rsidP="000E6EE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6EE1" w:rsidRPr="001E2954" w:rsidRDefault="00A8376A" w:rsidP="000E6EE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Učíme se básničky od Jaroslava Seiferta</w:t>
            </w:r>
          </w:p>
        </w:tc>
      </w:tr>
      <w:tr w:rsidR="000E6EE1" w:rsidRPr="001E2954" w:rsidTr="00C2688A">
        <w:trPr>
          <w:trHeight w:val="360"/>
        </w:trPr>
        <w:tc>
          <w:tcPr>
            <w:tcW w:w="1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EE1" w:rsidRPr="001E2954" w:rsidRDefault="000E6EE1" w:rsidP="000E6EE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6EE1" w:rsidRPr="001E2954" w:rsidRDefault="00A60D44" w:rsidP="000E6EE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Hrajeme hru- Slalom s květinou</w:t>
            </w:r>
          </w:p>
        </w:tc>
      </w:tr>
      <w:tr w:rsidR="000E6EE1" w:rsidRPr="001E2954" w:rsidTr="00C2688A">
        <w:trPr>
          <w:trHeight w:val="360"/>
        </w:trPr>
        <w:tc>
          <w:tcPr>
            <w:tcW w:w="1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EE1" w:rsidRPr="001E2954" w:rsidRDefault="000E6EE1" w:rsidP="000E6EE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6EE1" w:rsidRPr="001E2954" w:rsidRDefault="00A8376A" w:rsidP="000E6EE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D</w:t>
            </w:r>
            <w:r w:rsidR="008C605A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en dětí – zábavné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odpoledne plné her</w:t>
            </w:r>
          </w:p>
        </w:tc>
      </w:tr>
      <w:tr w:rsidR="000E6EE1" w:rsidRPr="001E2954" w:rsidTr="00C2688A">
        <w:trPr>
          <w:trHeight w:val="360"/>
        </w:trPr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EE1" w:rsidRPr="001E2954" w:rsidRDefault="000E6EE1" w:rsidP="000E6EE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6EE1" w:rsidRPr="001E2954" w:rsidRDefault="00A60D44" w:rsidP="000E6EE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Růžová slavnost-  společné vyhodnocení úkolů a růžové tvoření</w:t>
            </w:r>
            <w:r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  <w:lang w:eastAsia="cs-CZ"/>
              </w:rPr>
              <w:t>…</w:t>
            </w:r>
          </w:p>
        </w:tc>
      </w:tr>
      <w:tr w:rsidR="000E6EE1" w:rsidRPr="001E2954" w:rsidTr="00C2688A">
        <w:trPr>
          <w:trHeight w:val="1043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E6EE1" w:rsidRPr="001E2954" w:rsidRDefault="000E6EE1" w:rsidP="000E6EE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Příprava na vyučování</w:t>
            </w:r>
          </w:p>
        </w:tc>
        <w:tc>
          <w:tcPr>
            <w:tcW w:w="87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EE1" w:rsidRPr="001E2954" w:rsidRDefault="00866A5E" w:rsidP="000E6EE1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Námětové hry, didaktické hry , křížovky, doplňovačky , kvízy k</w:t>
            </w:r>
            <w:r>
              <w:rPr>
                <w:rFonts w:ascii="Arial2" w:eastAsia="Times New Roman" w:hAnsi="Arial2" w:cs="Times New Roman" w:hint="eastAsia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tématu měsíce, pracovní listy k</w:t>
            </w:r>
            <w:r>
              <w:rPr>
                <w:rFonts w:ascii="Arial2" w:eastAsia="Times New Roman" w:hAnsi="Arial2" w:cs="Times New Roman" w:hint="eastAsia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daným tématům, pohádkové omalovánky a šablony.</w:t>
            </w:r>
          </w:p>
        </w:tc>
      </w:tr>
      <w:tr w:rsidR="000E6EE1" w:rsidRPr="001E2954" w:rsidTr="00C2688A">
        <w:trPr>
          <w:trHeight w:val="581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E6EE1" w:rsidRPr="001E2954" w:rsidRDefault="000E6EE1" w:rsidP="000E6EE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Pozn.</w:t>
            </w:r>
          </w:p>
        </w:tc>
        <w:tc>
          <w:tcPr>
            <w:tcW w:w="8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EE1" w:rsidRPr="001E2954" w:rsidRDefault="000E6EE1" w:rsidP="000E6EE1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Změna činnosti vyhrazena dle zájmu dětí a počasí. Či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nnosti pro děti jsou dobrovolné.  </w:t>
            </w:r>
          </w:p>
        </w:tc>
      </w:tr>
    </w:tbl>
    <w:p w:rsidR="009F4C44" w:rsidRPr="001E2954" w:rsidRDefault="009F4C44" w:rsidP="001E2954">
      <w:pPr>
        <w:tabs>
          <w:tab w:val="left" w:pos="3720"/>
        </w:tabs>
      </w:pPr>
    </w:p>
    <w:sectPr w:rsidR="009F4C44" w:rsidRPr="001E2954" w:rsidSect="001E29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119" w:rsidRDefault="004A3119" w:rsidP="00D972CC">
      <w:pPr>
        <w:spacing w:after="0" w:line="240" w:lineRule="auto"/>
      </w:pPr>
      <w:r>
        <w:separator/>
      </w:r>
    </w:p>
  </w:endnote>
  <w:endnote w:type="continuationSeparator" w:id="1">
    <w:p w:rsidR="004A3119" w:rsidRDefault="004A3119" w:rsidP="00D9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119" w:rsidRDefault="004A3119" w:rsidP="00D972CC">
      <w:pPr>
        <w:spacing w:after="0" w:line="240" w:lineRule="auto"/>
      </w:pPr>
      <w:r>
        <w:separator/>
      </w:r>
    </w:p>
  </w:footnote>
  <w:footnote w:type="continuationSeparator" w:id="1">
    <w:p w:rsidR="004A3119" w:rsidRDefault="004A3119" w:rsidP="00D9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77E" w:rsidRDefault="007440B9" w:rsidP="0074380B">
    <w:pPr>
      <w:pStyle w:val="Zhlav"/>
      <w:jc w:val="center"/>
    </w:pPr>
    <w:r>
      <w:rPr>
        <w:rFonts w:ascii="Arial2" w:eastAsia="Times New Roman" w:hAnsi="Arial2" w:cs="Times New Roman"/>
        <w:b/>
        <w:bCs/>
        <w:color w:val="000000"/>
        <w:sz w:val="32"/>
        <w:szCs w:val="32"/>
        <w:lang w:eastAsia="cs-CZ"/>
      </w:rPr>
      <w:t>Plán na měsíc květen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29B4"/>
    <w:multiLevelType w:val="multilevel"/>
    <w:tmpl w:val="1640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8177E"/>
    <w:multiLevelType w:val="multilevel"/>
    <w:tmpl w:val="E42E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47E84"/>
    <w:multiLevelType w:val="multilevel"/>
    <w:tmpl w:val="C452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95CD4"/>
    <w:multiLevelType w:val="multilevel"/>
    <w:tmpl w:val="E778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A870B8"/>
    <w:multiLevelType w:val="multilevel"/>
    <w:tmpl w:val="2686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32914"/>
    <w:multiLevelType w:val="multilevel"/>
    <w:tmpl w:val="3A30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6859B6"/>
    <w:multiLevelType w:val="multilevel"/>
    <w:tmpl w:val="AB70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5CD"/>
    <w:rsid w:val="000107AA"/>
    <w:rsid w:val="000354D2"/>
    <w:rsid w:val="00053410"/>
    <w:rsid w:val="00054021"/>
    <w:rsid w:val="00071701"/>
    <w:rsid w:val="000812BB"/>
    <w:rsid w:val="000E6EE1"/>
    <w:rsid w:val="001437A0"/>
    <w:rsid w:val="001A4E9D"/>
    <w:rsid w:val="001E1E09"/>
    <w:rsid w:val="001E2954"/>
    <w:rsid w:val="0022503D"/>
    <w:rsid w:val="00283630"/>
    <w:rsid w:val="002964B9"/>
    <w:rsid w:val="00296AB5"/>
    <w:rsid w:val="002B5DA1"/>
    <w:rsid w:val="002D39A6"/>
    <w:rsid w:val="002D519B"/>
    <w:rsid w:val="0033480F"/>
    <w:rsid w:val="00350CC9"/>
    <w:rsid w:val="003564FC"/>
    <w:rsid w:val="003E3C96"/>
    <w:rsid w:val="003E5D63"/>
    <w:rsid w:val="00401924"/>
    <w:rsid w:val="00420C1B"/>
    <w:rsid w:val="00421F74"/>
    <w:rsid w:val="00422B2C"/>
    <w:rsid w:val="00470ACB"/>
    <w:rsid w:val="00491047"/>
    <w:rsid w:val="004A3119"/>
    <w:rsid w:val="00567B42"/>
    <w:rsid w:val="00577C45"/>
    <w:rsid w:val="00591B1D"/>
    <w:rsid w:val="00595C54"/>
    <w:rsid w:val="005A5080"/>
    <w:rsid w:val="005B7116"/>
    <w:rsid w:val="00602A67"/>
    <w:rsid w:val="006164AD"/>
    <w:rsid w:val="00651657"/>
    <w:rsid w:val="00663121"/>
    <w:rsid w:val="0067327E"/>
    <w:rsid w:val="0067391E"/>
    <w:rsid w:val="00677A63"/>
    <w:rsid w:val="00687548"/>
    <w:rsid w:val="006916DC"/>
    <w:rsid w:val="006A3B87"/>
    <w:rsid w:val="006F3C9B"/>
    <w:rsid w:val="006F63D6"/>
    <w:rsid w:val="0074380B"/>
    <w:rsid w:val="007440B9"/>
    <w:rsid w:val="00792837"/>
    <w:rsid w:val="007A37D4"/>
    <w:rsid w:val="007E2806"/>
    <w:rsid w:val="007F5423"/>
    <w:rsid w:val="00811374"/>
    <w:rsid w:val="00866A5E"/>
    <w:rsid w:val="008910B9"/>
    <w:rsid w:val="0089511B"/>
    <w:rsid w:val="008B3A98"/>
    <w:rsid w:val="008C605A"/>
    <w:rsid w:val="00902E68"/>
    <w:rsid w:val="00907870"/>
    <w:rsid w:val="009217C6"/>
    <w:rsid w:val="00973465"/>
    <w:rsid w:val="00995035"/>
    <w:rsid w:val="009F4C44"/>
    <w:rsid w:val="00A057A6"/>
    <w:rsid w:val="00A60D44"/>
    <w:rsid w:val="00A8376A"/>
    <w:rsid w:val="00AD5BC7"/>
    <w:rsid w:val="00AE3DC3"/>
    <w:rsid w:val="00AF3F9A"/>
    <w:rsid w:val="00AF6C88"/>
    <w:rsid w:val="00B166E9"/>
    <w:rsid w:val="00B57905"/>
    <w:rsid w:val="00B769FF"/>
    <w:rsid w:val="00B84ED0"/>
    <w:rsid w:val="00BA1B1E"/>
    <w:rsid w:val="00BB688D"/>
    <w:rsid w:val="00BE3EA7"/>
    <w:rsid w:val="00C1054D"/>
    <w:rsid w:val="00C2688A"/>
    <w:rsid w:val="00C834F1"/>
    <w:rsid w:val="00CA3A96"/>
    <w:rsid w:val="00CD318F"/>
    <w:rsid w:val="00CE5215"/>
    <w:rsid w:val="00CF3B91"/>
    <w:rsid w:val="00D0377E"/>
    <w:rsid w:val="00D403FB"/>
    <w:rsid w:val="00D43B65"/>
    <w:rsid w:val="00D51FA8"/>
    <w:rsid w:val="00D77156"/>
    <w:rsid w:val="00D972CC"/>
    <w:rsid w:val="00DD507D"/>
    <w:rsid w:val="00E01196"/>
    <w:rsid w:val="00E22DCE"/>
    <w:rsid w:val="00E33D1F"/>
    <w:rsid w:val="00E605CD"/>
    <w:rsid w:val="00E66DBB"/>
    <w:rsid w:val="00ED166A"/>
    <w:rsid w:val="00EE7DC0"/>
    <w:rsid w:val="00F12E05"/>
    <w:rsid w:val="00F2435B"/>
    <w:rsid w:val="00F430FA"/>
    <w:rsid w:val="00F54FE4"/>
    <w:rsid w:val="00FA13E7"/>
    <w:rsid w:val="00FB156B"/>
    <w:rsid w:val="00FC273F"/>
    <w:rsid w:val="00FE5FCC"/>
    <w:rsid w:val="00FF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B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5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2CC"/>
  </w:style>
  <w:style w:type="paragraph" w:styleId="Zpat">
    <w:name w:val="footer"/>
    <w:basedOn w:val="Normln"/>
    <w:link w:val="Zpat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2CC"/>
  </w:style>
  <w:style w:type="character" w:customStyle="1" w:styleId="vcard">
    <w:name w:val="vcard"/>
    <w:basedOn w:val="Standardnpsmoodstavce"/>
    <w:rsid w:val="009F4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49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95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7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42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6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9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21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7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6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9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4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07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7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87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2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3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35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8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1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8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0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0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4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11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90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05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41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8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71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1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7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78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35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39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2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1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1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98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1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7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9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425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6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6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4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4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2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05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6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08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5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18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53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25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8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4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70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0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6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39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54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48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9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5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33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7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01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 Mikušová</dc:creator>
  <cp:lastModifiedBy>Uzivatel</cp:lastModifiedBy>
  <cp:revision>4</cp:revision>
  <cp:lastPrinted>2023-05-15T11:48:00Z</cp:lastPrinted>
  <dcterms:created xsi:type="dcterms:W3CDTF">2024-05-03T15:43:00Z</dcterms:created>
  <dcterms:modified xsi:type="dcterms:W3CDTF">2024-05-03T17:55:00Z</dcterms:modified>
</cp:coreProperties>
</file>